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40"/>
        <w:ind w:right="0" w:left="0" w:firstLine="0"/>
        <w:jc w:val="both"/>
        <w:rPr>
          <w:rFonts w:ascii="Arial Black" w:hAnsi="Arial Black" w:cs="Arial Black" w:eastAsia="Arial Black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                               </w:t>
      </w:r>
      <w:r>
        <w:object w:dxaOrig="8310" w:dyaOrig="1995">
          <v:rect xmlns:o="urn:schemas-microsoft-com:office:office" xmlns:v="urn:schemas-microsoft-com:vml" id="rectole0000000000" style="width:415.500000pt;height:99.7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Organizator: Klub Turystyki kolarskiej „Wandrus”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Żory                               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Termin: Niedziela 2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8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maja 201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7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Start 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Żory Rynek godzina 7:00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Dystans: ok. 100 km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Trasa: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Żory-Woszczyce-Orzesze-Bujaków-Ruda Śl. Halemba-Ruda Śl. Wirek-Ruda Śl. Chebzie-Bytom-Piekary Śląskie i z powrotem.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Cel imprezy: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numPr>
          <w:ilvl w:val="0"/>
          <w:numId w:val="4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Wewn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ętrzne przeżycie duchowe</w:t>
      </w:r>
    </w:p>
    <w:p>
      <w:pPr>
        <w:numPr>
          <w:ilvl w:val="0"/>
          <w:numId w:val="4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Uczestnictwo w uroczystej Mszy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Świętej</w:t>
      </w:r>
    </w:p>
    <w:p>
      <w:pPr>
        <w:numPr>
          <w:ilvl w:val="0"/>
          <w:numId w:val="4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Doskonalenie umiej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ętności kolarskich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Warunki uczestnictwa:</w:t>
      </w:r>
    </w:p>
    <w:p>
      <w:pPr>
        <w:numPr>
          <w:ilvl w:val="0"/>
          <w:numId w:val="6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Dobra kondycja</w:t>
      </w:r>
    </w:p>
    <w:p>
      <w:pPr>
        <w:numPr>
          <w:ilvl w:val="0"/>
          <w:numId w:val="6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prawny rower</w:t>
      </w:r>
    </w:p>
    <w:p>
      <w:pPr>
        <w:numPr>
          <w:ilvl w:val="0"/>
          <w:numId w:val="6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Uczestnicy pielgrzymki zobowi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ązani są do przestrzegania przepisów ruchu drogowego</w:t>
      </w:r>
    </w:p>
    <w:p>
      <w:pPr>
        <w:numPr>
          <w:ilvl w:val="0"/>
          <w:numId w:val="6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Niepe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łnoletni uczestnicy wyłącznie pod opieką rodzica lub opiekuna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Kontakt: Czes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ław Grzegorzek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</w:t>
        <w:tab/>
        <w:t xml:space="preserve">   Tel 694 168 230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  <w:t xml:space="preserve">Pielgrzymka nie odb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  <w:t xml:space="preserve">ędzie się w przypadku intensywnych opadów deszczu!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FF0000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b/>
          <w:color w:val="FF0000"/>
          <w:spacing w:val="0"/>
          <w:position w:val="0"/>
          <w:sz w:val="40"/>
          <w:shd w:fill="auto" w:val="clear"/>
        </w:rPr>
        <w:t xml:space="preserve">Uwaga: Jedziemy bardzo 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40"/>
          <w:shd w:fill="auto" w:val="clear"/>
        </w:rPr>
        <w:t xml:space="preserve">żwawym tempem!!!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4">
    <w:abstractNumId w:val="6"/>
  </w:num>
  <w:num w:numId="6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